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B" w:rsidRPr="000A13AA" w:rsidRDefault="006E27EB" w:rsidP="006E27E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A13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EB" w:rsidRPr="00780A6A" w:rsidRDefault="006E27EB" w:rsidP="006E27EB">
      <w:pPr>
        <w:tabs>
          <w:tab w:val="center" w:pos="5102"/>
          <w:tab w:val="left" w:pos="7826"/>
        </w:tabs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A13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8305D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ЛЕХМИНСКОГО </w:t>
      </w:r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СЕЛЬСКОГО ПОСЕЛЕНИЯ  </w:t>
      </w:r>
    </w:p>
    <w:p w:rsidR="006E27EB" w:rsidRPr="00780A6A" w:rsidRDefault="006E27EB" w:rsidP="006E27EB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>ХОЛМ - ЖИРКОВСКОГО</w:t>
      </w:r>
      <w:proofErr w:type="gramEnd"/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РАЙОНА СМОЛЕНСКОЙ ОБЛАСТИ</w:t>
      </w:r>
    </w:p>
    <w:p w:rsidR="006E27EB" w:rsidRDefault="006E27EB" w:rsidP="006E27EB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E27EB" w:rsidRPr="000A13AA" w:rsidRDefault="006E27EB" w:rsidP="006E27EB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3A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1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A1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6E27EB" w:rsidRPr="000A13AA" w:rsidRDefault="006E27EB" w:rsidP="006E27E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E27EB" w:rsidRPr="000A13AA" w:rsidRDefault="006E27EB" w:rsidP="006E27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28D9">
        <w:rPr>
          <w:rFonts w:ascii="Times New Roman" w:hAnsi="Times New Roman" w:cs="Times New Roman"/>
          <w:b w:val="0"/>
          <w:sz w:val="28"/>
          <w:szCs w:val="28"/>
        </w:rPr>
        <w:t>01.12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.2017 года </w:t>
      </w:r>
      <w:bookmarkStart w:id="0" w:name="_GoBack"/>
      <w:bookmarkEnd w:id="0"/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305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8D9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6E27EB" w:rsidRPr="000A13AA" w:rsidRDefault="006E27EB" w:rsidP="006E27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8"/>
      </w:tblGrid>
      <w:tr w:rsidR="006E27EB" w:rsidRPr="000A13AA" w:rsidTr="009775A5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6E27EB" w:rsidRPr="00E94235" w:rsidRDefault="006E27EB" w:rsidP="00E942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признании утративши</w:t>
            </w:r>
            <w:r w:rsidRP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05D4" w:rsidRP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постановлени</w:t>
            </w:r>
            <w:r w:rsidR="00E94235" w:rsidRP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Лехминского</w:t>
            </w:r>
            <w:proofErr w:type="spellEnd"/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Холм-Жирковского ра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йона Смоленской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14.12.2015г.</w:t>
            </w:r>
            <w:r w:rsidR="00E9423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9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="00E9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94235" w:rsidRP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от 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24.02.2016 г</w:t>
            </w:r>
            <w:r w:rsidR="00E94235" w:rsidRP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8305D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</w:tbl>
    <w:p w:rsidR="006E27EB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235" w:rsidRPr="006E27EB" w:rsidRDefault="00E94235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9775A5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EB">
        <w:rPr>
          <w:rFonts w:ascii="Times New Roman" w:hAnsi="Times New Roman" w:cs="Times New Roman"/>
          <w:sz w:val="28"/>
          <w:szCs w:val="28"/>
        </w:rPr>
        <w:t xml:space="preserve"> </w:t>
      </w:r>
      <w:r w:rsidRPr="006E27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Холм-Жирковского района от 23.11.2017 № 02-04-17, в </w:t>
      </w:r>
      <w:r w:rsidRPr="006E27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 </w:t>
      </w:r>
      <w:hyperlink r:id="rId5" w:history="1"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 от 2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.200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 №137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-ФЗ</w:t>
        </w:r>
      </w:hyperlink>
      <w:r>
        <w:t xml:space="preserve"> </w:t>
      </w:r>
      <w:r w:rsidRPr="006E27EB">
        <w:rPr>
          <w:rFonts w:ascii="Times New Roman" w:hAnsi="Times New Roman" w:cs="Times New Roman"/>
          <w:sz w:val="28"/>
          <w:szCs w:val="28"/>
        </w:rPr>
        <w:t>«О ведении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Земельного Кодекса Российской Федерации» (в редакции Федерального закона от 03.07.2016 №334-ФЗ)</w:t>
      </w:r>
      <w:r w:rsidRPr="006E27EB">
        <w:rPr>
          <w:rFonts w:ascii="Times New Roman" w:hAnsi="Times New Roman" w:cs="Times New Roman"/>
          <w:sz w:val="28"/>
          <w:szCs w:val="28"/>
        </w:rPr>
        <w:t>,</w:t>
      </w:r>
      <w:r w:rsidR="008305D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305D4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13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13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13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13A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4328D9" w:rsidRDefault="006E27EB" w:rsidP="009775A5">
      <w:pPr>
        <w:pStyle w:val="ConsPlusNormal"/>
        <w:ind w:right="141" w:firstLine="540"/>
        <w:jc w:val="both"/>
        <w:rPr>
          <w:rFonts w:ascii="Times New Roman" w:hAnsi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54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E94235" w:rsidRPr="008305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E94235">
        <w:rPr>
          <w:rFonts w:ascii="Times New Roman" w:hAnsi="Times New Roman" w:cs="Times New Roman"/>
          <w:sz w:val="28"/>
          <w:szCs w:val="28"/>
        </w:rPr>
        <w:t>у постанов</w:t>
      </w:r>
      <w:r w:rsidR="008305D4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 w:rsidR="008305D4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</w:t>
      </w:r>
      <w:r w:rsidR="007C549B">
        <w:rPr>
          <w:rFonts w:ascii="Times New Roman" w:hAnsi="Times New Roman" w:cs="Times New Roman"/>
          <w:sz w:val="28"/>
          <w:szCs w:val="28"/>
        </w:rPr>
        <w:t>ирковского ра</w:t>
      </w:r>
      <w:r w:rsidR="004328D9">
        <w:rPr>
          <w:rFonts w:ascii="Times New Roman" w:hAnsi="Times New Roman" w:cs="Times New Roman"/>
          <w:sz w:val="28"/>
          <w:szCs w:val="28"/>
        </w:rPr>
        <w:t>йона Смоленской области от 14.12.2015г № 45</w:t>
      </w:r>
      <w:r w:rsidR="007C549B">
        <w:rPr>
          <w:rFonts w:ascii="Times New Roman" w:hAnsi="Times New Roman" w:cs="Times New Roman"/>
          <w:sz w:val="28"/>
          <w:szCs w:val="28"/>
        </w:rPr>
        <w:t xml:space="preserve"> </w:t>
      </w:r>
      <w:r w:rsidR="00E94235">
        <w:rPr>
          <w:rFonts w:ascii="Times New Roman" w:hAnsi="Times New Roman" w:cs="Times New Roman"/>
          <w:sz w:val="28"/>
          <w:szCs w:val="28"/>
        </w:rPr>
        <w:t>«</w:t>
      </w:r>
      <w:r w:rsidR="00E94235" w:rsidRPr="002429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</w:t>
      </w:r>
      <w:r w:rsidR="00E94235" w:rsidRPr="00E94235">
        <w:rPr>
          <w:rFonts w:ascii="Times New Roman" w:hAnsi="Times New Roman" w:cs="Times New Roman"/>
          <w:sz w:val="28"/>
          <w:szCs w:val="28"/>
        </w:rPr>
        <w:t xml:space="preserve"> </w:t>
      </w:r>
      <w:r w:rsidR="00E94235" w:rsidRPr="004328D9">
        <w:rPr>
          <w:rFonts w:ascii="Times New Roman" w:hAnsi="Times New Roman" w:cs="Times New Roman"/>
          <w:sz w:val="28"/>
          <w:szCs w:val="28"/>
        </w:rPr>
        <w:t>и</w:t>
      </w:r>
      <w:r w:rsidR="00E94235" w:rsidRPr="00552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4235" w:rsidRPr="004328D9">
        <w:rPr>
          <w:rFonts w:ascii="Times New Roman" w:hAnsi="Times New Roman" w:cs="Times New Roman"/>
          <w:sz w:val="28"/>
          <w:szCs w:val="28"/>
        </w:rPr>
        <w:t>Постановле</w:t>
      </w:r>
      <w:r w:rsidR="004328D9" w:rsidRPr="004328D9"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proofErr w:type="spellStart"/>
      <w:r w:rsidR="004328D9" w:rsidRPr="004328D9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4328D9" w:rsidRPr="004328D9">
        <w:rPr>
          <w:rFonts w:ascii="Times New Roman" w:hAnsi="Times New Roman" w:cs="Times New Roman"/>
          <w:sz w:val="28"/>
          <w:szCs w:val="28"/>
        </w:rPr>
        <w:t xml:space="preserve"> </w:t>
      </w:r>
      <w:r w:rsidR="00E94235" w:rsidRPr="004328D9">
        <w:rPr>
          <w:rFonts w:ascii="Times New Roman" w:hAnsi="Times New Roman" w:cs="Times New Roman"/>
          <w:sz w:val="28"/>
          <w:szCs w:val="28"/>
        </w:rPr>
        <w:t>сельского поселения Холм-Жирковского р</w:t>
      </w:r>
      <w:r w:rsidR="004328D9" w:rsidRPr="004328D9">
        <w:rPr>
          <w:rFonts w:ascii="Times New Roman" w:hAnsi="Times New Roman" w:cs="Times New Roman"/>
          <w:sz w:val="28"/>
          <w:szCs w:val="28"/>
        </w:rPr>
        <w:t>айона Смоленской области от</w:t>
      </w:r>
      <w:r w:rsidR="004328D9">
        <w:rPr>
          <w:rFonts w:ascii="Times New Roman" w:hAnsi="Times New Roman" w:cs="Times New Roman"/>
          <w:sz w:val="28"/>
          <w:szCs w:val="28"/>
        </w:rPr>
        <w:t xml:space="preserve"> </w:t>
      </w:r>
      <w:r w:rsidR="004328D9" w:rsidRPr="004328D9">
        <w:rPr>
          <w:rFonts w:ascii="Times New Roman" w:hAnsi="Times New Roman" w:cs="Times New Roman"/>
          <w:sz w:val="28"/>
          <w:szCs w:val="28"/>
        </w:rPr>
        <w:t>24.02.2016г  № 7</w:t>
      </w:r>
      <w:r w:rsidR="00E94235" w:rsidRPr="004328D9">
        <w:rPr>
          <w:rFonts w:ascii="Times New Roman" w:hAnsi="Times New Roman" w:cs="Times New Roman"/>
          <w:sz w:val="28"/>
          <w:szCs w:val="28"/>
        </w:rPr>
        <w:t xml:space="preserve"> «</w:t>
      </w:r>
      <w:r w:rsidR="00E94235" w:rsidRPr="004328D9">
        <w:rPr>
          <w:rFonts w:ascii="Times New Roman" w:hAnsi="Times New Roman"/>
          <w:sz w:val="28"/>
          <w:szCs w:val="28"/>
        </w:rPr>
        <w:t>О внесении</w:t>
      </w:r>
      <w:proofErr w:type="gramEnd"/>
      <w:r w:rsidR="00E94235" w:rsidRPr="004328D9">
        <w:rPr>
          <w:rFonts w:ascii="Times New Roman" w:hAnsi="Times New Roman"/>
          <w:sz w:val="28"/>
          <w:szCs w:val="28"/>
        </w:rPr>
        <w:t xml:space="preserve"> изменений в Административный регламент предоставления муниципальной услуги «Об утверждении Административного регламента предоставления муниципальной 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сооружения».</w:t>
      </w:r>
    </w:p>
    <w:p w:rsidR="00E94235" w:rsidRDefault="00E94235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235" w:rsidRDefault="00E94235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235" w:rsidRDefault="00E94235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235" w:rsidRDefault="00E94235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235" w:rsidRDefault="00E94235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7EB" w:rsidRPr="000A13AA" w:rsidRDefault="00E94235" w:rsidP="009775A5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6E27EB">
        <w:rPr>
          <w:rFonts w:ascii="Times New Roman" w:hAnsi="Times New Roman" w:cs="Times New Roman"/>
          <w:sz w:val="28"/>
          <w:szCs w:val="28"/>
        </w:rPr>
        <w:t>дня его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6E27EB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94235" w:rsidRDefault="00E94235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27EB" w:rsidRPr="000A13AA" w:rsidRDefault="004328D9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27EB" w:rsidRPr="000A13AA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E27EB" w:rsidRPr="000A13AA" w:rsidRDefault="006E27EB" w:rsidP="006E27EB">
      <w:pPr>
        <w:pStyle w:val="ConsPlusNormal"/>
        <w:tabs>
          <w:tab w:val="left" w:pos="465"/>
          <w:tab w:val="left" w:pos="762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Смоленск</w:t>
      </w:r>
      <w:r w:rsidR="00BC255D">
        <w:rPr>
          <w:rFonts w:ascii="Times New Roman" w:hAnsi="Times New Roman" w:cs="Times New Roman"/>
          <w:sz w:val="28"/>
          <w:szCs w:val="28"/>
        </w:rPr>
        <w:t xml:space="preserve">ой области               </w:t>
      </w:r>
      <w:r w:rsidR="00BC255D">
        <w:rPr>
          <w:rFonts w:ascii="Times New Roman" w:hAnsi="Times New Roman" w:cs="Times New Roman"/>
          <w:sz w:val="28"/>
          <w:szCs w:val="28"/>
        </w:rPr>
        <w:tab/>
        <w:t>Л.А.Федотова</w:t>
      </w:r>
    </w:p>
    <w:p w:rsidR="007228EA" w:rsidRDefault="007228EA"/>
    <w:sectPr w:rsidR="007228EA" w:rsidSect="00E94235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EB"/>
    <w:rsid w:val="0019604D"/>
    <w:rsid w:val="004328D9"/>
    <w:rsid w:val="00441018"/>
    <w:rsid w:val="0055223C"/>
    <w:rsid w:val="00585F55"/>
    <w:rsid w:val="00691015"/>
    <w:rsid w:val="006E27EB"/>
    <w:rsid w:val="006F714D"/>
    <w:rsid w:val="007228EA"/>
    <w:rsid w:val="007C549B"/>
    <w:rsid w:val="007D7FDA"/>
    <w:rsid w:val="008305D4"/>
    <w:rsid w:val="008D3E6F"/>
    <w:rsid w:val="009775A5"/>
    <w:rsid w:val="00AB5F94"/>
    <w:rsid w:val="00BC255D"/>
    <w:rsid w:val="00E41348"/>
    <w:rsid w:val="00E94235"/>
    <w:rsid w:val="00F4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EB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6E27EB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E2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27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E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E942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2.cntd.ru/document/9021357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fla</cp:lastModifiedBy>
  <cp:revision>12</cp:revision>
  <dcterms:created xsi:type="dcterms:W3CDTF">2017-11-29T14:05:00Z</dcterms:created>
  <dcterms:modified xsi:type="dcterms:W3CDTF">2017-12-07T09:18:00Z</dcterms:modified>
</cp:coreProperties>
</file>